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52" w:rsidRDefault="00C00B52" w:rsidP="00C00B5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63DF">
        <w:rPr>
          <w:rFonts w:ascii="Times New Roman" w:hAnsi="Times New Roman" w:cs="Times New Roman"/>
          <w:b/>
          <w:sz w:val="26"/>
          <w:szCs w:val="26"/>
        </w:rPr>
        <w:t>Контрольно-измерительные материалы по физической культуре.</w:t>
      </w:r>
    </w:p>
    <w:p w:rsidR="00C00B52" w:rsidRPr="006063DF" w:rsidRDefault="00C00B52" w:rsidP="00C00B5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УМК «Школа России»</w:t>
      </w:r>
    </w:p>
    <w:p w:rsidR="00C00B52" w:rsidRPr="006063DF" w:rsidRDefault="00C00B52" w:rsidP="00C00B52">
      <w:pPr>
        <w:jc w:val="center"/>
        <w:rPr>
          <w:rFonts w:ascii="Times New Roman" w:hAnsi="Times New Roman" w:cs="Times New Roman"/>
          <w:sz w:val="26"/>
          <w:szCs w:val="26"/>
        </w:rPr>
      </w:pPr>
      <w:r w:rsidRPr="006063DF">
        <w:rPr>
          <w:rFonts w:ascii="Times New Roman" w:hAnsi="Times New Roman" w:cs="Times New Roman"/>
          <w:sz w:val="26"/>
          <w:szCs w:val="26"/>
        </w:rPr>
        <w:t>Дифференцированный зачет: нормативы, теоретические основы</w:t>
      </w:r>
    </w:p>
    <w:p w:rsidR="00C00B52" w:rsidRPr="006063DF" w:rsidRDefault="00C00B52" w:rsidP="00C00B52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6063DF">
        <w:rPr>
          <w:color w:val="252525"/>
          <w:sz w:val="26"/>
          <w:szCs w:val="26"/>
        </w:rPr>
        <w:t>Контрольная работа по физической культуре состоит из двух частей: практической и теоретической.</w:t>
      </w:r>
    </w:p>
    <w:p w:rsidR="00C00B52" w:rsidRPr="006063DF" w:rsidRDefault="00C00B52" w:rsidP="00C00B52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DF4278">
        <w:rPr>
          <w:b/>
          <w:color w:val="000000"/>
          <w:sz w:val="26"/>
          <w:szCs w:val="26"/>
        </w:rPr>
        <w:t>Учащиеся, отнесенные к подготовительной</w:t>
      </w:r>
      <w:r w:rsidRPr="006063DF">
        <w:rPr>
          <w:color w:val="000000"/>
          <w:sz w:val="26"/>
          <w:szCs w:val="26"/>
        </w:rPr>
        <w:t xml:space="preserve"> группе в обязательном порядке сдают в теоретическую часть, на практическую часть допускаются только с разрешения врача, при наличии соответствующей справки.</w:t>
      </w:r>
    </w:p>
    <w:p w:rsidR="00C00B52" w:rsidRPr="006063DF" w:rsidRDefault="00C00B52" w:rsidP="00C00B52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DF4278">
        <w:rPr>
          <w:b/>
          <w:color w:val="000000"/>
          <w:sz w:val="26"/>
          <w:szCs w:val="26"/>
        </w:rPr>
        <w:t>Учащиеся, относящиеся к основной группе</w:t>
      </w:r>
      <w:r w:rsidRPr="006063DF">
        <w:rPr>
          <w:color w:val="000000"/>
          <w:sz w:val="26"/>
          <w:szCs w:val="26"/>
        </w:rPr>
        <w:t xml:space="preserve"> для занятий физической культ</w:t>
      </w:r>
      <w:bookmarkStart w:id="0" w:name="_GoBack"/>
      <w:bookmarkEnd w:id="0"/>
      <w:r w:rsidRPr="006063DF">
        <w:rPr>
          <w:color w:val="000000"/>
          <w:sz w:val="26"/>
          <w:szCs w:val="26"/>
        </w:rPr>
        <w:t>урой сдают в обязательном порядке практическую и теоретическую части в полном объеме. Оценка предметного результата освоение программы с учетом уровневого подхода, принятого в Стандарте, предлагается выделение базового и повышенного уровня.</w:t>
      </w:r>
    </w:p>
    <w:p w:rsidR="00C00B52" w:rsidRPr="006063DF" w:rsidRDefault="00C00B52" w:rsidP="00C00B52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252525"/>
          <w:sz w:val="26"/>
          <w:szCs w:val="26"/>
        </w:rPr>
      </w:pPr>
    </w:p>
    <w:p w:rsidR="00C00B52" w:rsidRPr="006063DF" w:rsidRDefault="00C00B52" w:rsidP="00C00B52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6063DF">
        <w:rPr>
          <w:color w:val="000000"/>
          <w:sz w:val="26"/>
          <w:szCs w:val="26"/>
        </w:rPr>
        <w:t>За выполнение практической части выставляется аттестационная оценка на основании полученных результатов.</w:t>
      </w:r>
    </w:p>
    <w:p w:rsidR="00C00B52" w:rsidRPr="006063DF" w:rsidRDefault="00C00B52" w:rsidP="00C00B5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  <w:u w:val="single"/>
        </w:rPr>
      </w:pPr>
    </w:p>
    <w:p w:rsidR="00C00B52" w:rsidRPr="006063DF" w:rsidRDefault="00C00B52" w:rsidP="00C00B5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6063DF">
        <w:rPr>
          <w:color w:val="000000"/>
          <w:sz w:val="26"/>
          <w:szCs w:val="26"/>
          <w:u w:val="single"/>
        </w:rPr>
        <w:t>Практическая часть состоит из тестов-упражнений:</w:t>
      </w:r>
    </w:p>
    <w:p w:rsidR="00C00B52" w:rsidRPr="00D4428E" w:rsidRDefault="00C00B52" w:rsidP="00C00B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426"/>
        <w:jc w:val="both"/>
        <w:rPr>
          <w:rFonts w:ascii="Arial" w:hAnsi="Arial" w:cs="Arial"/>
          <w:color w:val="000000"/>
          <w:sz w:val="26"/>
          <w:szCs w:val="26"/>
          <w:highlight w:val="yellow"/>
        </w:rPr>
      </w:pPr>
      <w:r w:rsidRPr="00D4428E">
        <w:rPr>
          <w:color w:val="000000"/>
          <w:sz w:val="26"/>
          <w:szCs w:val="26"/>
          <w:highlight w:val="yellow"/>
        </w:rPr>
        <w:t>Упр. Бег 30 метров (сек)</w:t>
      </w:r>
    </w:p>
    <w:p w:rsidR="00C00B52" w:rsidRPr="00D4428E" w:rsidRDefault="00C00B52" w:rsidP="00C00B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426"/>
        <w:jc w:val="both"/>
        <w:rPr>
          <w:rFonts w:ascii="Arial" w:hAnsi="Arial" w:cs="Arial"/>
          <w:color w:val="000000"/>
          <w:sz w:val="26"/>
          <w:szCs w:val="26"/>
          <w:highlight w:val="yellow"/>
        </w:rPr>
      </w:pPr>
      <w:r w:rsidRPr="00D4428E">
        <w:rPr>
          <w:color w:val="000000"/>
          <w:sz w:val="26"/>
          <w:szCs w:val="26"/>
          <w:highlight w:val="yellow"/>
        </w:rPr>
        <w:t>Упр. Прыжок в длину с места (см)</w:t>
      </w:r>
    </w:p>
    <w:p w:rsidR="00C00B52" w:rsidRPr="00D4428E" w:rsidRDefault="00C00B52" w:rsidP="00C00B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426"/>
        <w:jc w:val="both"/>
        <w:rPr>
          <w:rFonts w:ascii="Arial" w:hAnsi="Arial" w:cs="Arial"/>
          <w:color w:val="000000"/>
          <w:sz w:val="26"/>
          <w:szCs w:val="26"/>
          <w:highlight w:val="yellow"/>
        </w:rPr>
      </w:pPr>
      <w:r w:rsidRPr="00D4428E">
        <w:rPr>
          <w:color w:val="000000"/>
          <w:sz w:val="26"/>
          <w:szCs w:val="26"/>
          <w:highlight w:val="yellow"/>
        </w:rPr>
        <w:t>Упр. Метание мяча в цель (кол-во попаданий)</w:t>
      </w:r>
    </w:p>
    <w:p w:rsidR="00C00B52" w:rsidRPr="006063DF" w:rsidRDefault="00C00B52" w:rsidP="00C00B5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6063DF">
        <w:rPr>
          <w:b/>
          <w:bCs/>
          <w:color w:val="000000"/>
          <w:sz w:val="26"/>
          <w:szCs w:val="26"/>
        </w:rPr>
        <w:t>Высокий уровень</w:t>
      </w:r>
      <w:r w:rsidRPr="006063DF">
        <w:rPr>
          <w:color w:val="000000"/>
          <w:sz w:val="26"/>
          <w:szCs w:val="26"/>
        </w:rPr>
        <w:t> – оценка «5»</w:t>
      </w:r>
    </w:p>
    <w:p w:rsidR="00C00B52" w:rsidRPr="006063DF" w:rsidRDefault="00C00B52" w:rsidP="00C00B5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6063DF">
        <w:rPr>
          <w:b/>
          <w:bCs/>
          <w:color w:val="000000"/>
          <w:sz w:val="26"/>
          <w:szCs w:val="26"/>
        </w:rPr>
        <w:t>Средний уровень</w:t>
      </w:r>
      <w:r w:rsidRPr="006063DF">
        <w:rPr>
          <w:color w:val="000000"/>
          <w:sz w:val="26"/>
          <w:szCs w:val="26"/>
        </w:rPr>
        <w:t> – оценка «4»</w:t>
      </w:r>
    </w:p>
    <w:p w:rsidR="00C00B52" w:rsidRPr="006063DF" w:rsidRDefault="00C00B52" w:rsidP="00C00B5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6063DF">
        <w:rPr>
          <w:b/>
          <w:bCs/>
          <w:color w:val="000000"/>
          <w:sz w:val="26"/>
          <w:szCs w:val="26"/>
        </w:rPr>
        <w:t>Низкий уровень</w:t>
      </w:r>
      <w:r w:rsidRPr="006063DF">
        <w:rPr>
          <w:color w:val="000000"/>
          <w:sz w:val="26"/>
          <w:szCs w:val="26"/>
        </w:rPr>
        <w:t> – оценка «3»</w:t>
      </w:r>
    </w:p>
    <w:p w:rsidR="00C00B52" w:rsidRPr="006063DF" w:rsidRDefault="00C00B52" w:rsidP="00C00B5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6"/>
          <w:szCs w:val="26"/>
          <w:u w:val="single"/>
        </w:rPr>
      </w:pPr>
    </w:p>
    <w:p w:rsidR="00C00B52" w:rsidRPr="006063DF" w:rsidRDefault="00C00B52" w:rsidP="00C00B5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6063DF">
        <w:rPr>
          <w:color w:val="000000"/>
          <w:sz w:val="26"/>
          <w:szCs w:val="26"/>
          <w:u w:val="single"/>
        </w:rPr>
        <w:t>Теоретическая часть по физической культуре</w:t>
      </w:r>
    </w:p>
    <w:p w:rsidR="00C00B52" w:rsidRPr="006063DF" w:rsidRDefault="00C00B52" w:rsidP="00D4428E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6"/>
          <w:szCs w:val="26"/>
        </w:rPr>
      </w:pPr>
      <w:r w:rsidRPr="006063DF">
        <w:rPr>
          <w:color w:val="000000"/>
          <w:sz w:val="26"/>
          <w:szCs w:val="26"/>
        </w:rPr>
        <w:t>Предлагается ответить на вопросы по физической культуре. К каждому вопросу дано три-чет</w:t>
      </w:r>
      <w:r>
        <w:rPr>
          <w:color w:val="000000"/>
          <w:sz w:val="26"/>
          <w:szCs w:val="26"/>
        </w:rPr>
        <w:t xml:space="preserve">ыре варианта ответа, из которых </w:t>
      </w:r>
      <w:r w:rsidRPr="006063DF">
        <w:rPr>
          <w:color w:val="000000"/>
          <w:sz w:val="26"/>
          <w:szCs w:val="26"/>
        </w:rPr>
        <w:t xml:space="preserve">надо указать букву </w:t>
      </w:r>
      <w:r>
        <w:rPr>
          <w:color w:val="000000"/>
          <w:sz w:val="26"/>
          <w:szCs w:val="26"/>
        </w:rPr>
        <w:t xml:space="preserve">одного </w:t>
      </w:r>
      <w:r w:rsidRPr="006063DF">
        <w:rPr>
          <w:color w:val="000000"/>
          <w:sz w:val="26"/>
          <w:szCs w:val="26"/>
        </w:rPr>
        <w:t>верного ответа</w:t>
      </w:r>
      <w:r>
        <w:rPr>
          <w:color w:val="000000"/>
          <w:sz w:val="26"/>
          <w:szCs w:val="26"/>
        </w:rPr>
        <w:t xml:space="preserve">, поставить крестик или выбрать </w:t>
      </w:r>
      <w:r w:rsidR="00D4428E">
        <w:rPr>
          <w:color w:val="000000"/>
          <w:sz w:val="26"/>
          <w:szCs w:val="26"/>
        </w:rPr>
        <w:t xml:space="preserve">нужное </w:t>
      </w:r>
      <w:r>
        <w:rPr>
          <w:color w:val="000000"/>
          <w:sz w:val="26"/>
          <w:szCs w:val="26"/>
        </w:rPr>
        <w:t xml:space="preserve">и </w:t>
      </w:r>
      <w:r w:rsidR="00D4428E">
        <w:rPr>
          <w:color w:val="000000"/>
          <w:sz w:val="26"/>
          <w:szCs w:val="26"/>
        </w:rPr>
        <w:t>написать</w:t>
      </w:r>
      <w:r w:rsidRPr="006063DF">
        <w:rPr>
          <w:color w:val="000000"/>
          <w:sz w:val="26"/>
          <w:szCs w:val="26"/>
        </w:rPr>
        <w:t>.</w:t>
      </w:r>
      <w:r w:rsidRPr="006063DF">
        <w:rPr>
          <w:color w:val="000000"/>
          <w:sz w:val="26"/>
          <w:szCs w:val="26"/>
        </w:rPr>
        <w:br/>
      </w:r>
    </w:p>
    <w:p w:rsidR="00C00B52" w:rsidRPr="00C00B52" w:rsidRDefault="00C00B52" w:rsidP="00C00B5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Примерные показатели уровня физической подготовленности учащихся 2-го класса</w:t>
      </w:r>
    </w:p>
    <w:p w:rsidR="00C00B52" w:rsidRDefault="00C00B52" w:rsidP="00C00B5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589F32E" wp14:editId="2843057A">
            <wp:extent cx="5695315" cy="3507474"/>
            <wp:effectExtent l="0" t="0" r="635" b="0"/>
            <wp:docPr id="3" name="Рисунок 3" descr="hello_html_1ebc7f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ebc7f9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628" cy="351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B52" w:rsidRPr="00A66113" w:rsidRDefault="00C00B52" w:rsidP="00C00B5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6"/>
          <w:szCs w:val="26"/>
        </w:rPr>
      </w:pPr>
      <w:r w:rsidRPr="00A66113">
        <w:rPr>
          <w:b/>
          <w:bCs/>
          <w:color w:val="000000"/>
          <w:sz w:val="26"/>
          <w:szCs w:val="26"/>
        </w:rPr>
        <w:lastRenderedPageBreak/>
        <w:t>Тест по физкультуре</w:t>
      </w:r>
    </w:p>
    <w:p w:rsidR="00C00B52" w:rsidRPr="00A66113" w:rsidRDefault="00C00B52" w:rsidP="00C00B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0D401E" w:rsidRPr="00A66113" w:rsidRDefault="000D401E" w:rsidP="000D401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6"/>
          <w:szCs w:val="26"/>
        </w:rPr>
      </w:pPr>
      <w:r w:rsidRPr="00A66113">
        <w:rPr>
          <w:b/>
          <w:color w:val="000000"/>
          <w:sz w:val="26"/>
          <w:szCs w:val="26"/>
        </w:rPr>
        <w:t xml:space="preserve">1. Что такое физическая культура? </w:t>
      </w:r>
      <w:r w:rsidRPr="00A66113">
        <w:rPr>
          <w:b/>
          <w:color w:val="000000"/>
          <w:sz w:val="26"/>
          <w:szCs w:val="26"/>
        </w:rPr>
        <w:br/>
      </w:r>
      <w:r w:rsidRPr="00A66113">
        <w:rPr>
          <w:color w:val="000000"/>
          <w:sz w:val="26"/>
          <w:szCs w:val="26"/>
        </w:rPr>
        <w:t>а) регулярные занятия физическими упражнениями, играми и спортом</w:t>
      </w:r>
      <w:r w:rsidRPr="00A66113">
        <w:rPr>
          <w:color w:val="000000"/>
          <w:sz w:val="26"/>
          <w:szCs w:val="26"/>
        </w:rPr>
        <w:br/>
        <w:t>б) прогулка на свежем воздухе </w:t>
      </w:r>
      <w:r w:rsidRPr="00A66113">
        <w:rPr>
          <w:color w:val="000000"/>
          <w:sz w:val="26"/>
          <w:szCs w:val="26"/>
        </w:rPr>
        <w:br/>
        <w:t>в) культура движений.</w:t>
      </w:r>
    </w:p>
    <w:p w:rsidR="000D401E" w:rsidRPr="00A66113" w:rsidRDefault="000D401E" w:rsidP="000D401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6"/>
          <w:szCs w:val="26"/>
        </w:rPr>
      </w:pPr>
    </w:p>
    <w:p w:rsidR="00C00B52" w:rsidRPr="00A66113" w:rsidRDefault="000D401E" w:rsidP="00C00B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A66113">
        <w:rPr>
          <w:b/>
          <w:bCs/>
          <w:color w:val="000000"/>
          <w:sz w:val="26"/>
          <w:szCs w:val="26"/>
        </w:rPr>
        <w:t>2</w:t>
      </w:r>
      <w:r w:rsidR="00C00B52" w:rsidRPr="00A66113">
        <w:rPr>
          <w:b/>
          <w:bCs/>
          <w:color w:val="000000"/>
          <w:sz w:val="26"/>
          <w:szCs w:val="26"/>
        </w:rPr>
        <w:t>. Для чего нужны физкультминутки?</w:t>
      </w:r>
    </w:p>
    <w:p w:rsidR="00C00B52" w:rsidRPr="00A66113" w:rsidRDefault="000D401E" w:rsidP="00C00B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A66113">
        <w:rPr>
          <w:color w:val="000000"/>
          <w:sz w:val="26"/>
          <w:szCs w:val="26"/>
        </w:rPr>
        <w:t>а) с</w:t>
      </w:r>
      <w:r w:rsidR="00C00B52" w:rsidRPr="00A66113">
        <w:rPr>
          <w:color w:val="000000"/>
          <w:sz w:val="26"/>
          <w:szCs w:val="26"/>
        </w:rPr>
        <w:t>нять утомление</w:t>
      </w:r>
    </w:p>
    <w:p w:rsidR="00C00B52" w:rsidRPr="00A66113" w:rsidRDefault="000D401E" w:rsidP="00C00B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A66113">
        <w:rPr>
          <w:color w:val="000000"/>
          <w:sz w:val="26"/>
          <w:szCs w:val="26"/>
        </w:rPr>
        <w:t>б) ч</w:t>
      </w:r>
      <w:r w:rsidR="00C00B52" w:rsidRPr="00A66113">
        <w:rPr>
          <w:color w:val="000000"/>
          <w:sz w:val="26"/>
          <w:szCs w:val="26"/>
        </w:rPr>
        <w:t>тобы проснуться</w:t>
      </w:r>
    </w:p>
    <w:p w:rsidR="00A66113" w:rsidRDefault="000D401E" w:rsidP="00C00B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A66113">
        <w:rPr>
          <w:color w:val="000000"/>
          <w:sz w:val="26"/>
          <w:szCs w:val="26"/>
        </w:rPr>
        <w:t>в) ч</w:t>
      </w:r>
      <w:r w:rsidR="00C00B52" w:rsidRPr="00A66113">
        <w:rPr>
          <w:color w:val="000000"/>
          <w:sz w:val="26"/>
          <w:szCs w:val="26"/>
        </w:rPr>
        <w:t>тобы быть здоровым</w:t>
      </w:r>
      <w:r w:rsidR="00942DA1">
        <w:rPr>
          <w:color w:val="000000"/>
          <w:sz w:val="26"/>
          <w:szCs w:val="26"/>
        </w:rPr>
        <w:t xml:space="preserve"> </w:t>
      </w:r>
    </w:p>
    <w:p w:rsidR="00942DA1" w:rsidRDefault="00942DA1" w:rsidP="00C00B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A66113" w:rsidRPr="00942DA1" w:rsidRDefault="00A66113" w:rsidP="00942D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A66113">
        <w:rPr>
          <w:b/>
          <w:color w:val="000000"/>
          <w:sz w:val="26"/>
          <w:szCs w:val="26"/>
        </w:rPr>
        <w:t xml:space="preserve">3. Отметь знаком </w:t>
      </w:r>
      <w:r w:rsidR="00942DA1">
        <w:rPr>
          <w:b/>
          <w:color w:val="000000"/>
          <w:sz w:val="26"/>
          <w:szCs w:val="26"/>
        </w:rPr>
        <w:t xml:space="preserve">  </w:t>
      </w:r>
      <w:r w:rsidR="00942DA1" w:rsidRPr="00942DA1">
        <w:rPr>
          <w:noProof/>
          <w:color w:val="000000"/>
          <w:sz w:val="26"/>
          <w:szCs w:val="26"/>
        </w:rPr>
        <w:t>Х</w:t>
      </w:r>
      <w:r w:rsidR="00942DA1">
        <w:rPr>
          <w:noProof/>
          <w:color w:val="000000"/>
          <w:sz w:val="26"/>
          <w:szCs w:val="26"/>
        </w:rPr>
        <w:t xml:space="preserve">   </w:t>
      </w:r>
      <w:r w:rsidRPr="00A66113">
        <w:rPr>
          <w:b/>
          <w:color w:val="000000"/>
          <w:sz w:val="26"/>
          <w:szCs w:val="26"/>
        </w:rPr>
        <w:t>правильную последовательность выполнения утренней зарядки</w:t>
      </w:r>
    </w:p>
    <w:p w:rsidR="00A66113" w:rsidRPr="00A66113" w:rsidRDefault="00942DA1" w:rsidP="00A661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61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0" wp14:anchorId="5BDEACFE" wp14:editId="089F7E8B">
            <wp:simplePos x="0" y="0"/>
            <wp:positionH relativeFrom="margin">
              <wp:align>left</wp:align>
            </wp:positionH>
            <wp:positionV relativeFrom="line">
              <wp:posOffset>554784</wp:posOffset>
            </wp:positionV>
            <wp:extent cx="266700" cy="323850"/>
            <wp:effectExtent l="0" t="0" r="0" b="0"/>
            <wp:wrapSquare wrapText="bothSides"/>
            <wp:docPr id="80" name="Рисунок 80" descr="http://doc4web.ru/uploads/files/43/42513/hello_html_117216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c4web.ru/uploads/files/43/42513/hello_html_1172167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113" w:rsidRPr="00A661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</w:t>
      </w:r>
      <w:r w:rsidR="00A66113" w:rsidRPr="00A661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23543F13" wp14:editId="72048D59">
            <wp:extent cx="352425" cy="781050"/>
            <wp:effectExtent l="0" t="0" r="9525" b="0"/>
            <wp:docPr id="46" name="Рисунок 46" descr="http://doc4web.ru/uploads/files/43/42513/hello_html_m4dd54d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4web.ru/uploads/files/43/42513/hello_html_m4dd54de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113" w:rsidRPr="00A661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33AF7A2E" wp14:editId="6DEF1172">
            <wp:extent cx="1066800" cy="866775"/>
            <wp:effectExtent l="0" t="0" r="0" b="9525"/>
            <wp:docPr id="45" name="Рисунок 45" descr="http://doc4web.ru/uploads/files/43/42513/hello_html_m4f0ab4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43/42513/hello_html_m4f0ab4c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113" w:rsidRPr="00A661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077D4159" wp14:editId="6B409B6B">
            <wp:extent cx="1133475" cy="762000"/>
            <wp:effectExtent l="0" t="0" r="9525" b="0"/>
            <wp:docPr id="44" name="Рисунок 44" descr="http://doc4web.ru/uploads/files/43/42513/hello_html_m300b9e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c4web.ru/uploads/files/43/42513/hello_html_m300b9e3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113" w:rsidRPr="00A661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28973888" wp14:editId="4C60792B">
            <wp:extent cx="914400" cy="742950"/>
            <wp:effectExtent l="0" t="0" r="0" b="0"/>
            <wp:docPr id="43" name="Рисунок 43" descr="http://doc4web.ru/uploads/files/43/42513/hello_html_m7c153ac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c4web.ru/uploads/files/43/42513/hello_html_m7c153acc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113" w:rsidRPr="00A661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2C155691" wp14:editId="49A6BA63">
            <wp:extent cx="466725" cy="742950"/>
            <wp:effectExtent l="0" t="0" r="9525" b="0"/>
            <wp:docPr id="42" name="Рисунок 42" descr="http://doc4web.ru/uploads/files/43/42513/hello_html_mc4692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c4web.ru/uploads/files/43/42513/hello_html_mc46927c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113" w:rsidRPr="00A661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1C494D45" wp14:editId="432619B9">
            <wp:extent cx="428625" cy="742950"/>
            <wp:effectExtent l="0" t="0" r="9525" b="0"/>
            <wp:docPr id="41" name="Рисунок 41" descr="http://doc4web.ru/uploads/files/43/42513/hello_html_m5946e4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c4web.ru/uploads/files/43/42513/hello_html_m5946e4d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113" w:rsidRPr="00A66113" w:rsidRDefault="00942DA1" w:rsidP="00A661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61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0" wp14:anchorId="6649D984" wp14:editId="3A2A870D">
            <wp:simplePos x="0" y="0"/>
            <wp:positionH relativeFrom="margin">
              <wp:align>left</wp:align>
            </wp:positionH>
            <wp:positionV relativeFrom="line">
              <wp:posOffset>473710</wp:posOffset>
            </wp:positionV>
            <wp:extent cx="266700" cy="323850"/>
            <wp:effectExtent l="0" t="0" r="0" b="0"/>
            <wp:wrapSquare wrapText="bothSides"/>
            <wp:docPr id="79" name="Рисунок 79" descr="http://doc4web.ru/uploads/files/43/42513/hello_html_117216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c4web.ru/uploads/files/43/42513/hello_html_1172167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113" w:rsidRPr="00A661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</w:t>
      </w:r>
      <w:r w:rsidR="00A66113" w:rsidRPr="00A661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48661736" wp14:editId="0F955620">
            <wp:extent cx="1123950" cy="752475"/>
            <wp:effectExtent l="0" t="0" r="0" b="9525"/>
            <wp:docPr id="40" name="Рисунок 40" descr="http://doc4web.ru/uploads/files/43/42513/hello_html_m300b9e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c4web.ru/uploads/files/43/42513/hello_html_m300b9e3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113" w:rsidRPr="00A661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6F15C57D" wp14:editId="314651A2">
            <wp:extent cx="904875" cy="742950"/>
            <wp:effectExtent l="0" t="0" r="9525" b="0"/>
            <wp:docPr id="39" name="Рисунок 39" descr="http://doc4web.ru/uploads/files/43/42513/hello_html_m7c153ac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oc4web.ru/uploads/files/43/42513/hello_html_m7c153acc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113" w:rsidRPr="00A661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71B68C30" wp14:editId="032D1390">
            <wp:extent cx="923925" cy="752475"/>
            <wp:effectExtent l="0" t="0" r="9525" b="9525"/>
            <wp:docPr id="38" name="Рисунок 38" descr="http://doc4web.ru/uploads/files/43/42513/hello_html_m4f0ab4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oc4web.ru/uploads/files/43/42513/hello_html_m4f0ab4c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113" w:rsidRPr="00A661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7354342E" wp14:editId="0062C3C0">
            <wp:extent cx="438150" cy="752475"/>
            <wp:effectExtent l="0" t="0" r="0" b="9525"/>
            <wp:docPr id="37" name="Рисунок 37" descr="http://doc4web.ru/uploads/files/43/42513/hello_html_m5946e4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oc4web.ru/uploads/files/43/42513/hello_html_m5946e4d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113" w:rsidRPr="00A661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67FC4AAE" wp14:editId="54C9DC50">
            <wp:extent cx="333375" cy="742950"/>
            <wp:effectExtent l="0" t="0" r="9525" b="0"/>
            <wp:docPr id="36" name="Рисунок 36" descr="http://doc4web.ru/uploads/files/43/42513/hello_html_m4dd54d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oc4web.ru/uploads/files/43/42513/hello_html_m4dd54de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113" w:rsidRPr="00A661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5F15CEE3" wp14:editId="62AED4E5">
            <wp:extent cx="419100" cy="657225"/>
            <wp:effectExtent l="0" t="0" r="0" b="9525"/>
            <wp:docPr id="35" name="Рисунок 35" descr="http://doc4web.ru/uploads/files/43/42513/hello_html_mc4692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oc4web.ru/uploads/files/43/42513/hello_html_mc46927c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113" w:rsidRPr="00A66113" w:rsidRDefault="00942DA1" w:rsidP="00A661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61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0" wp14:anchorId="5306A156" wp14:editId="40684FD0">
            <wp:simplePos x="0" y="0"/>
            <wp:positionH relativeFrom="margin">
              <wp:align>left</wp:align>
            </wp:positionH>
            <wp:positionV relativeFrom="line">
              <wp:posOffset>538141</wp:posOffset>
            </wp:positionV>
            <wp:extent cx="266700" cy="323850"/>
            <wp:effectExtent l="0" t="0" r="0" b="0"/>
            <wp:wrapSquare wrapText="bothSides"/>
            <wp:docPr id="78" name="Рисунок 78" descr="http://doc4web.ru/uploads/files/43/42513/hello_html_117216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c4web.ru/uploads/files/43/42513/hello_html_1172167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113" w:rsidRPr="00A661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</w:t>
      </w:r>
      <w:r w:rsidR="00A66113" w:rsidRPr="00A661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462A7593" wp14:editId="65ED6397">
            <wp:extent cx="457200" cy="723900"/>
            <wp:effectExtent l="0" t="0" r="0" b="0"/>
            <wp:docPr id="34" name="Рисунок 34" descr="http://doc4web.ru/uploads/files/43/42513/hello_html_mc4692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oc4web.ru/uploads/files/43/42513/hello_html_mc46927c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113" w:rsidRPr="00A661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7503E291" wp14:editId="3117BA21">
            <wp:extent cx="1200150" cy="809625"/>
            <wp:effectExtent l="0" t="0" r="0" b="9525"/>
            <wp:docPr id="33" name="Рисунок 33" descr="http://doc4web.ru/uploads/files/43/42513/hello_html_m300b9e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oc4web.ru/uploads/files/43/42513/hello_html_m300b9e3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61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49F29F1A" wp14:editId="7BCE7DA3">
            <wp:extent cx="1085850" cy="885825"/>
            <wp:effectExtent l="0" t="0" r="0" b="9525"/>
            <wp:docPr id="31" name="Рисунок 31" descr="http://doc4web.ru/uploads/files/43/42513/hello_html_m4f0ab4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oc4web.ru/uploads/files/43/42513/hello_html_m4f0ab4c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113" w:rsidRPr="00A661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1853DB38" wp14:editId="640DB295">
            <wp:extent cx="857250" cy="704850"/>
            <wp:effectExtent l="0" t="0" r="0" b="0"/>
            <wp:docPr id="32" name="Рисунок 32" descr="http://doc4web.ru/uploads/files/43/42513/hello_html_m7c153ac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oc4web.ru/uploads/files/43/42513/hello_html_m7c153acc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113" w:rsidRPr="00A661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4BD4871B" wp14:editId="335005C7">
            <wp:extent cx="419100" cy="723900"/>
            <wp:effectExtent l="0" t="0" r="0" b="0"/>
            <wp:docPr id="30" name="Рисунок 30" descr="http://doc4web.ru/uploads/files/43/42513/hello_html_m5946e4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oc4web.ru/uploads/files/43/42513/hello_html_m5946e4d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113" w:rsidRPr="00A661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1FFA7D82" wp14:editId="67ADB260">
            <wp:extent cx="333375" cy="733425"/>
            <wp:effectExtent l="0" t="0" r="9525" b="9525"/>
            <wp:docPr id="29" name="Рисунок 29" descr="http://doc4web.ru/uploads/files/43/42513/hello_html_m4dd54d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doc4web.ru/uploads/files/43/42513/hello_html_m4dd54de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113" w:rsidRPr="00A66113" w:rsidRDefault="00A66113" w:rsidP="00A661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2DA1" w:rsidRDefault="00942DA1" w:rsidP="00A661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61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75648" behindDoc="0" locked="0" layoutInCell="1" allowOverlap="0" wp14:anchorId="4B944A9F" wp14:editId="12FF93A6">
            <wp:simplePos x="0" y="0"/>
            <wp:positionH relativeFrom="margin">
              <wp:align>left</wp:align>
            </wp:positionH>
            <wp:positionV relativeFrom="line">
              <wp:posOffset>138386</wp:posOffset>
            </wp:positionV>
            <wp:extent cx="266700" cy="323850"/>
            <wp:effectExtent l="0" t="0" r="0" b="0"/>
            <wp:wrapSquare wrapText="bothSides"/>
            <wp:docPr id="1" name="Рисунок 1" descr="http://doc4web.ru/uploads/files/43/42513/hello_html_117216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c4web.ru/uploads/files/43/42513/hello_html_1172167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113" w:rsidRPr="00A66113" w:rsidRDefault="00A66113" w:rsidP="00A661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61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Все комплексы</w:t>
      </w:r>
    </w:p>
    <w:p w:rsidR="00A66113" w:rsidRPr="00A66113" w:rsidRDefault="00A66113" w:rsidP="00C00B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C00B52" w:rsidRPr="00A66113" w:rsidRDefault="00C00B52" w:rsidP="00C00B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942DA1" w:rsidRDefault="00942DA1" w:rsidP="00C00B5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</w:t>
      </w:r>
      <w:r w:rsidRPr="00A66113">
        <w:rPr>
          <w:b/>
          <w:color w:val="000000"/>
          <w:sz w:val="26"/>
          <w:szCs w:val="26"/>
        </w:rPr>
        <w:t>. Какова цель утренней гимнастики?</w:t>
      </w:r>
      <w:r w:rsidRPr="00A66113">
        <w:rPr>
          <w:color w:val="000000"/>
          <w:sz w:val="26"/>
          <w:szCs w:val="26"/>
        </w:rPr>
        <w:t xml:space="preserve"> </w:t>
      </w:r>
      <w:r w:rsidRPr="00A66113">
        <w:rPr>
          <w:color w:val="000000"/>
          <w:sz w:val="26"/>
          <w:szCs w:val="26"/>
        </w:rPr>
        <w:br/>
        <w:t>а) вовремя успеть на первый урок в школе</w:t>
      </w:r>
      <w:r w:rsidRPr="00A66113">
        <w:rPr>
          <w:color w:val="000000"/>
          <w:sz w:val="26"/>
          <w:szCs w:val="26"/>
        </w:rPr>
        <w:br/>
        <w:t>б) совершенствовать силу воли</w:t>
      </w:r>
      <w:r w:rsidRPr="00A66113">
        <w:rPr>
          <w:color w:val="000000"/>
          <w:sz w:val="26"/>
          <w:szCs w:val="26"/>
        </w:rPr>
        <w:br/>
        <w:t>в) выступить на Олимпийских играх</w:t>
      </w:r>
      <w:r w:rsidRPr="00A66113">
        <w:rPr>
          <w:color w:val="000000"/>
          <w:sz w:val="26"/>
          <w:szCs w:val="26"/>
        </w:rPr>
        <w:br/>
        <w:t>г) ускорить полное пробуждение организма</w:t>
      </w:r>
      <w:r w:rsidRPr="00A66113">
        <w:rPr>
          <w:b/>
          <w:bCs/>
          <w:color w:val="000000"/>
          <w:sz w:val="26"/>
          <w:szCs w:val="26"/>
        </w:rPr>
        <w:t xml:space="preserve"> </w:t>
      </w:r>
    </w:p>
    <w:p w:rsidR="00942DA1" w:rsidRDefault="00942DA1" w:rsidP="00C00B5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6"/>
          <w:szCs w:val="26"/>
        </w:rPr>
      </w:pPr>
    </w:p>
    <w:p w:rsidR="00C00B52" w:rsidRPr="00A66113" w:rsidRDefault="00942DA1" w:rsidP="00C00B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5</w:t>
      </w:r>
      <w:r w:rsidR="00C00B52" w:rsidRPr="00A66113">
        <w:rPr>
          <w:b/>
          <w:bCs/>
          <w:color w:val="000000"/>
          <w:sz w:val="26"/>
          <w:szCs w:val="26"/>
        </w:rPr>
        <w:t>. Выбери физические качества человека:</w:t>
      </w:r>
    </w:p>
    <w:p w:rsidR="00C00B52" w:rsidRPr="00A66113" w:rsidRDefault="000D401E" w:rsidP="00C00B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A66113">
        <w:rPr>
          <w:color w:val="000000"/>
          <w:sz w:val="26"/>
          <w:szCs w:val="26"/>
        </w:rPr>
        <w:t>а) д</w:t>
      </w:r>
      <w:r w:rsidR="00C00B52" w:rsidRPr="00A66113">
        <w:rPr>
          <w:color w:val="000000"/>
          <w:sz w:val="26"/>
          <w:szCs w:val="26"/>
        </w:rPr>
        <w:t>оброта, терпение, жадность</w:t>
      </w:r>
    </w:p>
    <w:p w:rsidR="00C00B52" w:rsidRPr="00A66113" w:rsidRDefault="000D401E" w:rsidP="00C00B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A66113">
        <w:rPr>
          <w:color w:val="000000"/>
          <w:sz w:val="26"/>
          <w:szCs w:val="26"/>
        </w:rPr>
        <w:t>б) с</w:t>
      </w:r>
      <w:r w:rsidR="00C00B52" w:rsidRPr="00A66113">
        <w:rPr>
          <w:color w:val="000000"/>
          <w:sz w:val="26"/>
          <w:szCs w:val="26"/>
        </w:rPr>
        <w:t>ила, быстрота, выносливость, гибкость, ловкость</w:t>
      </w:r>
    </w:p>
    <w:p w:rsidR="00C00B52" w:rsidRPr="00A66113" w:rsidRDefault="000D401E" w:rsidP="00C00B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A66113">
        <w:rPr>
          <w:color w:val="000000"/>
          <w:sz w:val="26"/>
          <w:szCs w:val="26"/>
        </w:rPr>
        <w:t>в) с</w:t>
      </w:r>
      <w:r w:rsidR="00C00B52" w:rsidRPr="00A66113">
        <w:rPr>
          <w:color w:val="000000"/>
          <w:sz w:val="26"/>
          <w:szCs w:val="26"/>
        </w:rPr>
        <w:t>кромность, аккуратность, верность</w:t>
      </w:r>
    </w:p>
    <w:p w:rsidR="00C00B52" w:rsidRPr="00A66113" w:rsidRDefault="00C00B52" w:rsidP="00C00B5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6"/>
          <w:szCs w:val="26"/>
        </w:rPr>
      </w:pPr>
    </w:p>
    <w:p w:rsidR="00C00B52" w:rsidRPr="00A66113" w:rsidRDefault="00942DA1" w:rsidP="00C00B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6</w:t>
      </w:r>
      <w:r w:rsidR="00C00B52" w:rsidRPr="00A66113">
        <w:rPr>
          <w:b/>
          <w:bCs/>
          <w:color w:val="000000"/>
          <w:sz w:val="26"/>
          <w:szCs w:val="26"/>
        </w:rPr>
        <w:t>. Метание развивает:</w:t>
      </w:r>
    </w:p>
    <w:p w:rsidR="00C00B52" w:rsidRPr="00A66113" w:rsidRDefault="000D401E" w:rsidP="00C00B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A66113">
        <w:rPr>
          <w:color w:val="000000"/>
          <w:sz w:val="26"/>
          <w:szCs w:val="26"/>
        </w:rPr>
        <w:t>а) г</w:t>
      </w:r>
      <w:r w:rsidR="00C00B52" w:rsidRPr="00A66113">
        <w:rPr>
          <w:color w:val="000000"/>
          <w:sz w:val="26"/>
          <w:szCs w:val="26"/>
        </w:rPr>
        <w:t>лазомер, координацию, укрепляет мышцы рук и туловища</w:t>
      </w:r>
    </w:p>
    <w:p w:rsidR="00C00B52" w:rsidRPr="00A66113" w:rsidRDefault="000D401E" w:rsidP="00C00B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A66113">
        <w:rPr>
          <w:color w:val="000000"/>
          <w:sz w:val="26"/>
          <w:szCs w:val="26"/>
        </w:rPr>
        <w:t>б) б</w:t>
      </w:r>
      <w:r w:rsidR="00C00B52" w:rsidRPr="00A66113">
        <w:rPr>
          <w:color w:val="000000"/>
          <w:sz w:val="26"/>
          <w:szCs w:val="26"/>
        </w:rPr>
        <w:t>ыстроту, выносливость</w:t>
      </w:r>
    </w:p>
    <w:p w:rsidR="00C00B52" w:rsidRPr="00A66113" w:rsidRDefault="000D401E" w:rsidP="00C00B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A66113">
        <w:rPr>
          <w:color w:val="000000"/>
          <w:sz w:val="26"/>
          <w:szCs w:val="26"/>
        </w:rPr>
        <w:t xml:space="preserve">в) гибкость, ловкость </w:t>
      </w:r>
    </w:p>
    <w:p w:rsidR="00942DA1" w:rsidRDefault="00942DA1" w:rsidP="00A66113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2DA1" w:rsidRDefault="00942DA1" w:rsidP="00A66113">
      <w:pPr>
        <w:spacing w:after="0" w:line="220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42DA1" w:rsidRDefault="00942DA1" w:rsidP="00A66113">
      <w:pPr>
        <w:spacing w:after="0" w:line="220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42DA1" w:rsidRDefault="00942DA1" w:rsidP="00A66113">
      <w:pPr>
        <w:spacing w:after="0" w:line="220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66113" w:rsidRPr="00942DA1" w:rsidRDefault="00942DA1" w:rsidP="00A66113">
      <w:pPr>
        <w:spacing w:after="0" w:line="220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7</w:t>
      </w:r>
      <w:r w:rsidRPr="00942D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Впиши названия</w:t>
      </w:r>
      <w:r w:rsidR="00A66113" w:rsidRPr="00942DA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технических элементов, соответствующие каждому рисунку</w:t>
      </w:r>
    </w:p>
    <w:p w:rsidR="00942DA1" w:rsidRDefault="00942DA1" w:rsidP="00942DA1">
      <w:pPr>
        <w:spacing w:after="0" w:line="240" w:lineRule="auto"/>
        <w:ind w:firstLine="212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A66113" w:rsidRPr="00942DA1" w:rsidRDefault="00A66113" w:rsidP="00942DA1">
      <w:pPr>
        <w:spacing w:after="0" w:line="240" w:lineRule="auto"/>
        <w:ind w:firstLine="212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942DA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Передача мяча двумя руками от груди</w:t>
      </w:r>
    </w:p>
    <w:p w:rsidR="00A66113" w:rsidRPr="00942DA1" w:rsidRDefault="00A66113" w:rsidP="00942DA1">
      <w:pPr>
        <w:spacing w:after="0" w:line="240" w:lineRule="auto"/>
        <w:ind w:firstLine="212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942DA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Удар по мячу "щечкой"</w:t>
      </w:r>
    </w:p>
    <w:p w:rsidR="00A66113" w:rsidRPr="00942DA1" w:rsidRDefault="00A66113" w:rsidP="00942DA1">
      <w:pPr>
        <w:spacing w:after="0" w:line="240" w:lineRule="auto"/>
        <w:ind w:firstLine="212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942DA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Нижняя подача</w:t>
      </w:r>
    </w:p>
    <w:p w:rsidR="00A66113" w:rsidRPr="00942DA1" w:rsidRDefault="00A66113" w:rsidP="00942DA1">
      <w:pPr>
        <w:spacing w:after="0" w:line="240" w:lineRule="auto"/>
        <w:ind w:firstLine="2127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942DA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Ведение мяча</w:t>
      </w:r>
    </w:p>
    <w:p w:rsidR="00A66113" w:rsidRPr="00A66113" w:rsidRDefault="00A66113" w:rsidP="00A661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6113"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  <w:br/>
      </w:r>
      <w:r w:rsidR="00942DA1" w:rsidRPr="00A661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5DBF2D73" wp14:editId="0A3F7FDA">
            <wp:extent cx="1222744" cy="946170"/>
            <wp:effectExtent l="0" t="0" r="0" b="6350"/>
            <wp:docPr id="20" name="Рисунок 20" descr="http://doc4web.ru/uploads/files/43/42513/hello_html_70c7ae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doc4web.ru/uploads/files/43/42513/hello_html_70c7aec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49" cy="96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DA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</w:p>
    <w:p w:rsidR="00A66113" w:rsidRPr="00A66113" w:rsidRDefault="00A66113" w:rsidP="00A661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61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</w:t>
      </w:r>
    </w:p>
    <w:p w:rsidR="00A66113" w:rsidRPr="00A66113" w:rsidRDefault="00A66113" w:rsidP="00A661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6113" w:rsidRPr="00A66113" w:rsidRDefault="00A66113" w:rsidP="00A661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61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</w:t>
      </w:r>
      <w:r w:rsidRPr="00A661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0C114985" wp14:editId="0E3E24FF">
            <wp:extent cx="1010093" cy="1024732"/>
            <wp:effectExtent l="0" t="0" r="0" b="4445"/>
            <wp:docPr id="19" name="Рисунок 19" descr="http://doc4web.ru/uploads/files/43/42513/hello_html_m2bf00f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doc4web.ru/uploads/files/43/42513/hello_html_m2bf00f89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508" cy="10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D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___________________________________________</w:t>
      </w:r>
    </w:p>
    <w:p w:rsidR="00A66113" w:rsidRPr="00A66113" w:rsidRDefault="00A66113" w:rsidP="00A661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6113" w:rsidRPr="00A66113" w:rsidRDefault="00942DA1" w:rsidP="00942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2D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66113" w:rsidRPr="00A661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011E0E87" wp14:editId="791FF3E2">
            <wp:extent cx="1446028" cy="890669"/>
            <wp:effectExtent l="0" t="0" r="1905" b="5080"/>
            <wp:docPr id="18" name="Рисунок 18" descr="http://doc4web.ru/uploads/files/43/42513/hello_html_m64edc5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doc4web.ru/uploads/files/43/42513/hello_html_m64edc56c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650" cy="89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__________________________________</w:t>
      </w:r>
    </w:p>
    <w:p w:rsidR="000D401E" w:rsidRPr="00A66113" w:rsidRDefault="000D401E" w:rsidP="00C00B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0D401E" w:rsidRPr="00A66113" w:rsidRDefault="000D401E" w:rsidP="000D401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6"/>
          <w:szCs w:val="26"/>
        </w:rPr>
      </w:pPr>
    </w:p>
    <w:p w:rsidR="008C3248" w:rsidRDefault="008C3248" w:rsidP="00A66113">
      <w:pPr>
        <w:spacing w:after="0" w:line="220" w:lineRule="atLeas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8</w:t>
      </w:r>
      <w:r w:rsidR="00C00B52" w:rsidRPr="00A66113">
        <w:rPr>
          <w:rFonts w:ascii="Times New Roman" w:hAnsi="Times New Roman" w:cs="Times New Roman"/>
          <w:b/>
          <w:color w:val="000000"/>
          <w:sz w:val="26"/>
          <w:szCs w:val="26"/>
        </w:rPr>
        <w:t>.Что делать при ушибе?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00B52" w:rsidRPr="00A66113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C00B52" w:rsidRPr="00A66113">
        <w:rPr>
          <w:rFonts w:ascii="Times New Roman" w:hAnsi="Times New Roman" w:cs="Times New Roman"/>
          <w:color w:val="000000"/>
          <w:sz w:val="26"/>
          <w:szCs w:val="26"/>
        </w:rPr>
        <w:t>а) намазать ушибленное место мазью;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00B52" w:rsidRPr="00A66113">
        <w:rPr>
          <w:rFonts w:ascii="Times New Roman" w:hAnsi="Times New Roman" w:cs="Times New Roman"/>
          <w:color w:val="000000"/>
          <w:sz w:val="26"/>
          <w:szCs w:val="26"/>
        </w:rPr>
        <w:br/>
        <w:t>б) положить холодный компресс;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00B52" w:rsidRPr="00A66113">
        <w:rPr>
          <w:rFonts w:ascii="Times New Roman" w:hAnsi="Times New Roman" w:cs="Times New Roman"/>
          <w:color w:val="000000"/>
          <w:sz w:val="26"/>
          <w:szCs w:val="26"/>
        </w:rPr>
        <w:br/>
        <w:t>в) перевязать ушибленное место бинтом;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00B52" w:rsidRPr="00A66113">
        <w:rPr>
          <w:rFonts w:ascii="Times New Roman" w:hAnsi="Times New Roman" w:cs="Times New Roman"/>
          <w:color w:val="000000"/>
          <w:sz w:val="26"/>
          <w:szCs w:val="26"/>
        </w:rPr>
        <w:br/>
        <w:t>г) на</w:t>
      </w:r>
      <w:r w:rsidR="000D401E" w:rsidRPr="00A66113">
        <w:rPr>
          <w:rFonts w:ascii="Times New Roman" w:hAnsi="Times New Roman" w:cs="Times New Roman"/>
          <w:color w:val="000000"/>
          <w:sz w:val="26"/>
          <w:szCs w:val="26"/>
        </w:rPr>
        <w:t>мазать ушибленное место йодом.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A66113" w:rsidRPr="008C3248" w:rsidRDefault="000D401E" w:rsidP="00A66113">
      <w:pPr>
        <w:spacing w:after="0" w:line="220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66113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324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</w:t>
      </w:r>
      <w:r w:rsidR="00A66113" w:rsidRPr="008C324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Отметь </w:t>
      </w:r>
      <w:r w:rsidR="008C3248" w:rsidRPr="008C324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знаком Х упражнения</w:t>
      </w:r>
      <w:r w:rsidR="00A66113" w:rsidRPr="008C324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для освоения держания на воде</w:t>
      </w:r>
    </w:p>
    <w:p w:rsidR="008C3248" w:rsidRPr="008C3248" w:rsidRDefault="008C3248" w:rsidP="00A66113">
      <w:pPr>
        <w:spacing w:after="0" w:line="220" w:lineRule="atLeast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661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5408" behindDoc="0" locked="0" layoutInCell="1" allowOverlap="0" wp14:anchorId="53FCB20D" wp14:editId="20477E35">
            <wp:simplePos x="0" y="0"/>
            <wp:positionH relativeFrom="margin">
              <wp:posOffset>4706620</wp:posOffset>
            </wp:positionH>
            <wp:positionV relativeFrom="line">
              <wp:posOffset>75565</wp:posOffset>
            </wp:positionV>
            <wp:extent cx="1574800" cy="1318260"/>
            <wp:effectExtent l="0" t="0" r="6350" b="0"/>
            <wp:wrapSquare wrapText="bothSides"/>
            <wp:docPr id="73" name="Рисунок 73" descr="http://doc4web.ru/uploads/files/43/42513/hello_html_493ff2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oc4web.ru/uploads/files/43/42513/hello_html_493ff2c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113" w:rsidRPr="00A66113" w:rsidRDefault="008C3248" w:rsidP="00A66113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61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9263" behindDoc="0" locked="0" layoutInCell="1" allowOverlap="0" wp14:anchorId="1CFC535A" wp14:editId="17166FC0">
            <wp:simplePos x="0" y="0"/>
            <wp:positionH relativeFrom="page">
              <wp:posOffset>1137285</wp:posOffset>
            </wp:positionH>
            <wp:positionV relativeFrom="paragraph">
              <wp:posOffset>12065</wp:posOffset>
            </wp:positionV>
            <wp:extent cx="3168015" cy="2573020"/>
            <wp:effectExtent l="0" t="0" r="0" b="0"/>
            <wp:wrapSquare wrapText="bothSides"/>
            <wp:docPr id="72" name="Рисунок 72" descr="http://doc4web.ru/uploads/files/43/42513/hello_html_49b3e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oc4web.ru/uploads/files/43/42513/hello_html_49b3e27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113" w:rsidRPr="00A66113" w:rsidRDefault="00A66113" w:rsidP="00A66113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6113" w:rsidRPr="00A66113" w:rsidRDefault="00A66113" w:rsidP="00A66113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C3248" w:rsidRDefault="008C3248" w:rsidP="00A66113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</w:t>
      </w:r>
    </w:p>
    <w:p w:rsidR="008C3248" w:rsidRDefault="008C3248" w:rsidP="00A66113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61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72576" behindDoc="0" locked="0" layoutInCell="1" allowOverlap="0" wp14:anchorId="6D0080C0" wp14:editId="47583EC2">
            <wp:simplePos x="0" y="0"/>
            <wp:positionH relativeFrom="column">
              <wp:posOffset>4279738</wp:posOffset>
            </wp:positionH>
            <wp:positionV relativeFrom="paragraph">
              <wp:posOffset>6734</wp:posOffset>
            </wp:positionV>
            <wp:extent cx="285750" cy="333375"/>
            <wp:effectExtent l="0" t="0" r="0" b="9525"/>
            <wp:wrapSquare wrapText="bothSides"/>
            <wp:docPr id="66" name="Рисунок 66" descr="http://doc4web.ru/uploads/files/43/42513/hello_html_5cfc0a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doc4web.ru/uploads/files/43/42513/hello_html_5cfc0a61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248" w:rsidRDefault="008C3248" w:rsidP="00A66113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6113" w:rsidRPr="00A66113" w:rsidRDefault="00A66113" w:rsidP="00A66113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661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71552" behindDoc="0" locked="0" layoutInCell="1" allowOverlap="0" wp14:anchorId="7D9ABA19" wp14:editId="33E249C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33375"/>
            <wp:effectExtent l="0" t="0" r="0" b="9525"/>
            <wp:wrapSquare wrapText="bothSides"/>
            <wp:docPr id="67" name="Рисунок 67" descr="http://doc4web.ru/uploads/files/43/42513/hello_html_5cfc0a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oc4web.ru/uploads/files/43/42513/hello_html_5cfc0a61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113" w:rsidRPr="00A66113" w:rsidRDefault="00A66113" w:rsidP="00A66113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6113" w:rsidRPr="00A66113" w:rsidRDefault="00A66113" w:rsidP="00A66113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C3248" w:rsidRDefault="008C3248" w:rsidP="000D401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6"/>
          <w:szCs w:val="26"/>
        </w:rPr>
      </w:pPr>
      <w:r w:rsidRPr="00A66113">
        <w:rPr>
          <w:noProof/>
          <w:color w:val="000000"/>
          <w:sz w:val="26"/>
          <w:szCs w:val="26"/>
        </w:rPr>
        <w:drawing>
          <wp:anchor distT="47625" distB="47625" distL="161925" distR="161925" simplePos="0" relativeHeight="251677696" behindDoc="0" locked="0" layoutInCell="1" allowOverlap="0" wp14:anchorId="315DB53B" wp14:editId="72FE6216">
            <wp:simplePos x="0" y="0"/>
            <wp:positionH relativeFrom="margin">
              <wp:posOffset>4271010</wp:posOffset>
            </wp:positionH>
            <wp:positionV relativeFrom="page">
              <wp:posOffset>8867140</wp:posOffset>
            </wp:positionV>
            <wp:extent cx="2082800" cy="1435100"/>
            <wp:effectExtent l="0" t="0" r="0" b="0"/>
            <wp:wrapSquare wrapText="bothSides"/>
            <wp:docPr id="70" name="Рисунок 70" descr="http://doc4web.ru/uploads/files/43/42513/hello_html_m79a785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oc4web.ru/uploads/files/43/42513/hello_html_m79a7853c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B52" w:rsidRPr="00A66113">
        <w:rPr>
          <w:color w:val="000000"/>
          <w:sz w:val="26"/>
          <w:szCs w:val="26"/>
        </w:rPr>
        <w:br/>
      </w:r>
    </w:p>
    <w:p w:rsidR="008C3248" w:rsidRDefault="008C3248" w:rsidP="000D401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6"/>
          <w:szCs w:val="26"/>
        </w:rPr>
      </w:pPr>
    </w:p>
    <w:p w:rsidR="008C3248" w:rsidRDefault="008C3248" w:rsidP="000D401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6"/>
          <w:szCs w:val="26"/>
        </w:rPr>
      </w:pPr>
    </w:p>
    <w:p w:rsidR="008C3248" w:rsidRDefault="008C3248" w:rsidP="000D401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6"/>
          <w:szCs w:val="26"/>
        </w:rPr>
      </w:pPr>
      <w:r w:rsidRPr="00A66113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9504" behindDoc="0" locked="0" layoutInCell="1" allowOverlap="0" wp14:anchorId="5B09FF83" wp14:editId="299C2E17">
            <wp:simplePos x="0" y="0"/>
            <wp:positionH relativeFrom="column">
              <wp:posOffset>3982454</wp:posOffset>
            </wp:positionH>
            <wp:positionV relativeFrom="paragraph">
              <wp:posOffset>2820</wp:posOffset>
            </wp:positionV>
            <wp:extent cx="285750" cy="333375"/>
            <wp:effectExtent l="0" t="0" r="0" b="9525"/>
            <wp:wrapSquare wrapText="bothSides"/>
            <wp:docPr id="69" name="Рисунок 69" descr="http://doc4web.ru/uploads/files/43/42513/hello_html_5cfc0a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oc4web.ru/uploads/files/43/42513/hello_html_5cfc0a61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248" w:rsidRDefault="008C3248" w:rsidP="000D401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</w:t>
      </w:r>
    </w:p>
    <w:p w:rsidR="008C3248" w:rsidRDefault="008C3248" w:rsidP="000D401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6"/>
          <w:szCs w:val="26"/>
        </w:rPr>
      </w:pPr>
    </w:p>
    <w:p w:rsidR="008C3248" w:rsidRDefault="008C3248" w:rsidP="000D401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6"/>
          <w:szCs w:val="26"/>
        </w:rPr>
      </w:pPr>
    </w:p>
    <w:p w:rsidR="000D401E" w:rsidRPr="00A66113" w:rsidRDefault="008C3248" w:rsidP="000D401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10</w:t>
      </w:r>
      <w:r w:rsidR="00C00B52" w:rsidRPr="008C3248">
        <w:rPr>
          <w:b/>
          <w:color w:val="000000"/>
          <w:sz w:val="26"/>
          <w:szCs w:val="26"/>
        </w:rPr>
        <w:t>. Что такое режим дня?</w:t>
      </w:r>
      <w:r>
        <w:rPr>
          <w:b/>
          <w:color w:val="000000"/>
          <w:sz w:val="26"/>
          <w:szCs w:val="26"/>
        </w:rPr>
        <w:t xml:space="preserve"> </w:t>
      </w:r>
      <w:r w:rsidR="00C00B52" w:rsidRPr="00A66113">
        <w:rPr>
          <w:color w:val="000000"/>
          <w:sz w:val="26"/>
          <w:szCs w:val="26"/>
        </w:rPr>
        <w:br/>
        <w:t xml:space="preserve">а) выполнение </w:t>
      </w:r>
      <w:r>
        <w:rPr>
          <w:color w:val="000000"/>
          <w:sz w:val="26"/>
          <w:szCs w:val="26"/>
        </w:rPr>
        <w:t>поручений учителя</w:t>
      </w:r>
      <w:r w:rsidR="00C00B52" w:rsidRPr="00A66113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б) подготовка домашних заданий</w:t>
      </w:r>
      <w:r w:rsidR="00C00B52" w:rsidRPr="00A66113">
        <w:rPr>
          <w:color w:val="000000"/>
          <w:sz w:val="26"/>
          <w:szCs w:val="26"/>
        </w:rPr>
        <w:br/>
        <w:t>в) распределении о</w:t>
      </w:r>
      <w:r>
        <w:rPr>
          <w:color w:val="000000"/>
          <w:sz w:val="26"/>
          <w:szCs w:val="26"/>
        </w:rPr>
        <w:t>сновных дел в течение всего дня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 w:rsidRPr="008C3248">
        <w:rPr>
          <w:b/>
          <w:color w:val="000000"/>
          <w:sz w:val="26"/>
          <w:szCs w:val="26"/>
        </w:rPr>
        <w:t>11</w:t>
      </w:r>
      <w:r w:rsidR="00C00B52" w:rsidRPr="008C3248">
        <w:rPr>
          <w:b/>
          <w:color w:val="000000"/>
          <w:sz w:val="26"/>
          <w:szCs w:val="26"/>
        </w:rPr>
        <w:t>. Сколько и какие команды даются для бега с низкого старта?</w:t>
      </w:r>
      <w:r>
        <w:rPr>
          <w:b/>
          <w:color w:val="000000"/>
          <w:sz w:val="26"/>
          <w:szCs w:val="26"/>
        </w:rPr>
        <w:t xml:space="preserve"> </w:t>
      </w:r>
      <w:r w:rsidR="00C00B52" w:rsidRPr="008C3248">
        <w:rPr>
          <w:b/>
          <w:color w:val="000000"/>
          <w:sz w:val="26"/>
          <w:szCs w:val="26"/>
        </w:rPr>
        <w:br/>
      </w:r>
      <w:r w:rsidR="00C00B52" w:rsidRPr="00A66113">
        <w:rPr>
          <w:color w:val="000000"/>
          <w:sz w:val="26"/>
          <w:szCs w:val="26"/>
        </w:rPr>
        <w:t>а) две ко</w:t>
      </w:r>
      <w:r>
        <w:rPr>
          <w:color w:val="000000"/>
          <w:sz w:val="26"/>
          <w:szCs w:val="26"/>
        </w:rPr>
        <w:t xml:space="preserve">манды – «Становись!» и «Марш!» </w:t>
      </w:r>
      <w:r w:rsidR="00C00B52" w:rsidRPr="00A66113">
        <w:rPr>
          <w:color w:val="000000"/>
          <w:sz w:val="26"/>
          <w:szCs w:val="26"/>
        </w:rPr>
        <w:br/>
        <w:t>б) три команды – «На</w:t>
      </w:r>
      <w:r>
        <w:rPr>
          <w:color w:val="000000"/>
          <w:sz w:val="26"/>
          <w:szCs w:val="26"/>
        </w:rPr>
        <w:t xml:space="preserve"> старт!», «Внимание!», «Марш!» </w:t>
      </w:r>
      <w:r w:rsidR="00C00B52" w:rsidRPr="00A66113">
        <w:rPr>
          <w:color w:val="000000"/>
          <w:sz w:val="26"/>
          <w:szCs w:val="26"/>
        </w:rPr>
        <w:br/>
        <w:t xml:space="preserve">в) две </w:t>
      </w:r>
      <w:r>
        <w:rPr>
          <w:color w:val="000000"/>
          <w:sz w:val="26"/>
          <w:szCs w:val="26"/>
        </w:rPr>
        <w:t xml:space="preserve">команды – «На старт!» и «Марш!» </w:t>
      </w:r>
      <w:r w:rsidR="00C00B52" w:rsidRPr="00A66113">
        <w:rPr>
          <w:color w:val="000000"/>
          <w:sz w:val="26"/>
          <w:szCs w:val="26"/>
        </w:rPr>
        <w:br/>
        <w:t>г) две</w:t>
      </w:r>
      <w:r>
        <w:rPr>
          <w:color w:val="000000"/>
          <w:sz w:val="26"/>
          <w:szCs w:val="26"/>
        </w:rPr>
        <w:t xml:space="preserve"> команды – «Внимание!», «Марш!»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 w:rsidRPr="008C3248">
        <w:rPr>
          <w:b/>
          <w:color w:val="000000"/>
          <w:sz w:val="26"/>
          <w:szCs w:val="26"/>
        </w:rPr>
        <w:t>12</w:t>
      </w:r>
      <w:r w:rsidR="00C00B52" w:rsidRPr="008C3248">
        <w:rPr>
          <w:b/>
          <w:color w:val="000000"/>
          <w:sz w:val="26"/>
          <w:szCs w:val="26"/>
        </w:rPr>
        <w:t>. В какой стране зародились Олимпийские игры?</w:t>
      </w:r>
      <w:r>
        <w:rPr>
          <w:b/>
          <w:color w:val="000000"/>
          <w:sz w:val="26"/>
          <w:szCs w:val="26"/>
        </w:rPr>
        <w:t xml:space="preserve"> ______________________________ </w:t>
      </w:r>
      <w:r w:rsidR="00C00B52" w:rsidRPr="008C3248">
        <w:rPr>
          <w:b/>
          <w:color w:val="000000"/>
          <w:sz w:val="26"/>
          <w:szCs w:val="26"/>
        </w:rPr>
        <w:br/>
      </w:r>
      <w:r w:rsidR="00C00B52" w:rsidRPr="00A66113">
        <w:rPr>
          <w:color w:val="000000"/>
          <w:sz w:val="26"/>
          <w:szCs w:val="26"/>
        </w:rPr>
        <w:br/>
      </w:r>
      <w:r w:rsidR="00C00B52" w:rsidRPr="00A66113">
        <w:rPr>
          <w:color w:val="000000"/>
          <w:sz w:val="26"/>
          <w:szCs w:val="26"/>
        </w:rPr>
        <w:br/>
      </w:r>
    </w:p>
    <w:p w:rsidR="000D401E" w:rsidRPr="00A66113" w:rsidRDefault="000D401E" w:rsidP="000D40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A66113">
        <w:rPr>
          <w:b/>
          <w:bCs/>
          <w:color w:val="000000"/>
          <w:sz w:val="26"/>
          <w:szCs w:val="26"/>
        </w:rPr>
        <w:t>Ответы:</w:t>
      </w:r>
      <w:r w:rsidRPr="00A66113">
        <w:rPr>
          <w:color w:val="000000"/>
          <w:sz w:val="26"/>
          <w:szCs w:val="26"/>
        </w:rPr>
        <w:t xml:space="preserve"> </w:t>
      </w:r>
    </w:p>
    <w:p w:rsidR="000D401E" w:rsidRPr="00A66113" w:rsidRDefault="000D401E" w:rsidP="000D40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A66113">
        <w:rPr>
          <w:b/>
          <w:bCs/>
          <w:color w:val="000000"/>
          <w:sz w:val="26"/>
          <w:szCs w:val="26"/>
        </w:rPr>
        <w:t>1.</w:t>
      </w:r>
      <w:r w:rsidR="008C3248">
        <w:rPr>
          <w:color w:val="000000"/>
          <w:sz w:val="26"/>
          <w:szCs w:val="26"/>
        </w:rPr>
        <w:t> а</w:t>
      </w:r>
      <w:r w:rsidRPr="00A66113">
        <w:rPr>
          <w:color w:val="000000"/>
          <w:sz w:val="26"/>
          <w:szCs w:val="26"/>
        </w:rPr>
        <w:t xml:space="preserve">  </w:t>
      </w:r>
    </w:p>
    <w:p w:rsidR="000D401E" w:rsidRPr="00A66113" w:rsidRDefault="000D401E" w:rsidP="000D40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A66113">
        <w:rPr>
          <w:b/>
          <w:bCs/>
          <w:color w:val="000000"/>
          <w:sz w:val="26"/>
          <w:szCs w:val="26"/>
        </w:rPr>
        <w:t>2.</w:t>
      </w:r>
      <w:r w:rsidR="008C3248">
        <w:rPr>
          <w:color w:val="000000"/>
          <w:sz w:val="26"/>
          <w:szCs w:val="26"/>
        </w:rPr>
        <w:t> а</w:t>
      </w:r>
    </w:p>
    <w:p w:rsidR="000D401E" w:rsidRPr="00A66113" w:rsidRDefault="000D401E" w:rsidP="000D40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A66113">
        <w:rPr>
          <w:b/>
          <w:bCs/>
          <w:color w:val="000000"/>
          <w:sz w:val="26"/>
          <w:szCs w:val="26"/>
        </w:rPr>
        <w:t>3.</w:t>
      </w:r>
      <w:r w:rsidR="008C3248">
        <w:rPr>
          <w:color w:val="000000"/>
          <w:sz w:val="26"/>
          <w:szCs w:val="26"/>
        </w:rPr>
        <w:t> 2</w:t>
      </w:r>
      <w:r w:rsidRPr="00A66113">
        <w:rPr>
          <w:color w:val="000000"/>
          <w:sz w:val="26"/>
          <w:szCs w:val="26"/>
        </w:rPr>
        <w:t xml:space="preserve"> </w:t>
      </w:r>
    </w:p>
    <w:p w:rsidR="000D401E" w:rsidRPr="00A66113" w:rsidRDefault="000D401E" w:rsidP="000D40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A66113">
        <w:rPr>
          <w:b/>
          <w:bCs/>
          <w:color w:val="000000"/>
          <w:sz w:val="26"/>
          <w:szCs w:val="26"/>
        </w:rPr>
        <w:t>4.</w:t>
      </w:r>
      <w:r w:rsidR="00D4428E">
        <w:rPr>
          <w:color w:val="000000"/>
          <w:sz w:val="26"/>
          <w:szCs w:val="26"/>
        </w:rPr>
        <w:t xml:space="preserve"> г </w:t>
      </w:r>
    </w:p>
    <w:p w:rsidR="000D401E" w:rsidRPr="00A66113" w:rsidRDefault="000D401E" w:rsidP="000D40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A66113">
        <w:rPr>
          <w:b/>
          <w:bCs/>
          <w:color w:val="000000"/>
          <w:sz w:val="26"/>
          <w:szCs w:val="26"/>
        </w:rPr>
        <w:t>5.</w:t>
      </w:r>
      <w:r w:rsidR="00D4428E">
        <w:rPr>
          <w:color w:val="000000"/>
          <w:sz w:val="26"/>
          <w:szCs w:val="26"/>
        </w:rPr>
        <w:t xml:space="preserve"> б</w:t>
      </w:r>
    </w:p>
    <w:p w:rsidR="000D401E" w:rsidRPr="00D4428E" w:rsidRDefault="000D401E" w:rsidP="000D40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A66113">
        <w:rPr>
          <w:b/>
          <w:bCs/>
          <w:color w:val="000000"/>
          <w:sz w:val="26"/>
          <w:szCs w:val="26"/>
        </w:rPr>
        <w:t>6.</w:t>
      </w:r>
      <w:r w:rsidR="00D4428E">
        <w:rPr>
          <w:color w:val="000000"/>
          <w:sz w:val="26"/>
          <w:szCs w:val="26"/>
        </w:rPr>
        <w:t> а</w:t>
      </w:r>
    </w:p>
    <w:p w:rsidR="00D4428E" w:rsidRDefault="000D401E" w:rsidP="00D442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428E">
        <w:rPr>
          <w:rFonts w:ascii="Times New Roman" w:hAnsi="Times New Roman" w:cs="Times New Roman"/>
          <w:b/>
          <w:bCs/>
          <w:color w:val="000000"/>
          <w:sz w:val="26"/>
          <w:szCs w:val="26"/>
        </w:rPr>
        <w:t>7.</w:t>
      </w:r>
      <w:r w:rsidRPr="00D4428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D44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D4428E" w:rsidRPr="00D44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едение мяча, </w:t>
      </w:r>
      <w:r w:rsidR="00D44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D4428E" w:rsidRPr="00D44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ижняя подача, </w:t>
      </w:r>
      <w:r w:rsidR="00D44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D4428E" w:rsidRPr="00D44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ередача мяча двумя руками от груди</w:t>
      </w:r>
    </w:p>
    <w:p w:rsidR="00D4428E" w:rsidRDefault="00D4428E" w:rsidP="00D442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428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</w:t>
      </w:r>
    </w:p>
    <w:p w:rsidR="00D4428E" w:rsidRDefault="00D4428E" w:rsidP="00D442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428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третий рисунок</w:t>
      </w:r>
    </w:p>
    <w:p w:rsidR="00D4428E" w:rsidRDefault="00D4428E" w:rsidP="00D442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428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10.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</w:p>
    <w:p w:rsidR="00D4428E" w:rsidRDefault="00D4428E" w:rsidP="00D442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428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 </w:t>
      </w:r>
    </w:p>
    <w:p w:rsidR="00D4428E" w:rsidRPr="00D4428E" w:rsidRDefault="00D4428E" w:rsidP="00D442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428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Греции</w:t>
      </w:r>
    </w:p>
    <w:p w:rsidR="000D401E" w:rsidRPr="00A66113" w:rsidRDefault="000D401E" w:rsidP="000D40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0D401E" w:rsidRPr="00A66113" w:rsidRDefault="000D401E" w:rsidP="000D401E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6"/>
          <w:szCs w:val="26"/>
        </w:rPr>
      </w:pPr>
    </w:p>
    <w:sectPr w:rsidR="000D401E" w:rsidRPr="00A66113" w:rsidSect="00C00B52">
      <w:pgSz w:w="11906" w:h="16838"/>
      <w:pgMar w:top="568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720CD"/>
    <w:multiLevelType w:val="multilevel"/>
    <w:tmpl w:val="A5FC6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2"/>
    <w:rsid w:val="000D401E"/>
    <w:rsid w:val="008966EC"/>
    <w:rsid w:val="008C3248"/>
    <w:rsid w:val="00942DA1"/>
    <w:rsid w:val="00A66113"/>
    <w:rsid w:val="00C00B52"/>
    <w:rsid w:val="00D4428E"/>
    <w:rsid w:val="00D9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61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61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Пеньковская</dc:creator>
  <cp:keywords/>
  <dc:description/>
  <cp:lastModifiedBy>user</cp:lastModifiedBy>
  <cp:revision>4</cp:revision>
  <dcterms:created xsi:type="dcterms:W3CDTF">2020-03-23T11:12:00Z</dcterms:created>
  <dcterms:modified xsi:type="dcterms:W3CDTF">2023-04-15T08:36:00Z</dcterms:modified>
</cp:coreProperties>
</file>